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593EA" w14:textId="45088320" w:rsidR="00CF60B3" w:rsidRPr="00CF60B3" w:rsidRDefault="00CF60B3">
      <w:pPr>
        <w:rPr>
          <w:rFonts w:ascii="Arial" w:hAnsi="Arial" w:cs="Arial"/>
          <w:b/>
          <w:bCs/>
        </w:rPr>
      </w:pPr>
      <w:proofErr w:type="spellStart"/>
      <w:r w:rsidRPr="00CF60B3">
        <w:rPr>
          <w:rFonts w:ascii="Arial" w:hAnsi="Arial" w:cs="Arial"/>
          <w:b/>
          <w:bCs/>
        </w:rPr>
        <w:t>Istók</w:t>
      </w:r>
      <w:proofErr w:type="spellEnd"/>
      <w:r w:rsidRPr="00CF60B3">
        <w:rPr>
          <w:rFonts w:ascii="Arial" w:hAnsi="Arial" w:cs="Arial"/>
          <w:b/>
          <w:bCs/>
        </w:rPr>
        <w:t xml:space="preserve"> Anna</w:t>
      </w:r>
    </w:p>
    <w:p w14:paraId="729B4095" w14:textId="49098BCA" w:rsidR="00CF60B3" w:rsidRPr="00CF60B3" w:rsidRDefault="00CF60B3">
      <w:pPr>
        <w:rPr>
          <w:rFonts w:ascii="Arial" w:hAnsi="Arial" w:cs="Arial"/>
          <w:b/>
          <w:bCs/>
        </w:rPr>
      </w:pPr>
    </w:p>
    <w:p w14:paraId="0E44A15F" w14:textId="2E0E62B7" w:rsidR="00CF60B3" w:rsidRPr="00CF60B3" w:rsidRDefault="00CF60B3">
      <w:pPr>
        <w:rPr>
          <w:rFonts w:ascii="Arial" w:hAnsi="Arial" w:cs="Arial"/>
          <w:b/>
          <w:bCs/>
        </w:rPr>
      </w:pPr>
      <w:proofErr w:type="spellStart"/>
      <w:r w:rsidRPr="00CF60B3">
        <w:rPr>
          <w:rFonts w:ascii="Arial" w:hAnsi="Arial" w:cs="Arial"/>
          <w:b/>
          <w:bCs/>
        </w:rPr>
        <w:t>Szakmai</w:t>
      </w:r>
      <w:proofErr w:type="spellEnd"/>
      <w:r w:rsidRPr="00CF60B3">
        <w:rPr>
          <w:rFonts w:ascii="Arial" w:hAnsi="Arial" w:cs="Arial"/>
          <w:b/>
          <w:bCs/>
        </w:rPr>
        <w:t xml:space="preserve"> </w:t>
      </w:r>
      <w:proofErr w:type="spellStart"/>
      <w:r w:rsidRPr="00CF60B3">
        <w:rPr>
          <w:rFonts w:ascii="Arial" w:hAnsi="Arial" w:cs="Arial"/>
          <w:b/>
          <w:bCs/>
        </w:rPr>
        <w:t>publikációk</w:t>
      </w:r>
      <w:proofErr w:type="spellEnd"/>
      <w:r w:rsidRPr="00CF60B3">
        <w:rPr>
          <w:rFonts w:ascii="Arial" w:hAnsi="Arial" w:cs="Arial"/>
          <w:b/>
          <w:bCs/>
        </w:rPr>
        <w:t xml:space="preserve">, </w:t>
      </w:r>
      <w:proofErr w:type="spellStart"/>
      <w:r w:rsidRPr="00CF60B3">
        <w:rPr>
          <w:rFonts w:ascii="Arial" w:hAnsi="Arial" w:cs="Arial"/>
          <w:b/>
          <w:bCs/>
        </w:rPr>
        <w:t>referenciák</w:t>
      </w:r>
      <w:proofErr w:type="spellEnd"/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804"/>
      </w:tblGrid>
      <w:tr w:rsidR="0041382B" w:rsidRPr="00CF60B3" w14:paraId="50E3181F" w14:textId="77777777" w:rsidTr="0096327B">
        <w:trPr>
          <w:gridAfter w:val="2"/>
          <w:wAfter w:w="7088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0B0C48" w14:textId="6A0460F5" w:rsidR="0041382B" w:rsidRPr="00CF60B3" w:rsidRDefault="0041382B" w:rsidP="0096327B">
            <w:pPr>
              <w:pStyle w:val="OiaeaeiYiio2"/>
              <w:widowControl/>
              <w:spacing w:before="20" w:after="20"/>
              <w:rPr>
                <w:rFonts w:ascii="Arial" w:hAnsi="Arial" w:cs="Arial"/>
                <w:b/>
                <w:bCs/>
                <w:smallCaps/>
                <w:sz w:val="24"/>
                <w:lang w:val="hu-HU"/>
              </w:rPr>
            </w:pPr>
          </w:p>
        </w:tc>
      </w:tr>
      <w:tr w:rsidR="0041382B" w:rsidRPr="00C103F1" w14:paraId="6D659AE9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2141AB" w14:textId="77777777" w:rsidR="0041382B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</w:p>
          <w:p w14:paraId="1DE0FFE2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• Dátum</w:t>
            </w:r>
          </w:p>
          <w:p w14:paraId="5BC554DF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publikáció címe</w:t>
            </w:r>
          </w:p>
          <w:p w14:paraId="3C55CBB3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megjelenés helye</w:t>
            </w:r>
          </w:p>
          <w:p w14:paraId="42745FF4" w14:textId="77777777" w:rsidR="0041382B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</w:p>
          <w:p w14:paraId="0591E9E3" w14:textId="77777777" w:rsidR="0041382B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</w:p>
          <w:p w14:paraId="49C65F90" w14:textId="77777777" w:rsidR="0041382B" w:rsidRPr="00F2260A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4"/>
                <w:szCs w:val="14"/>
                <w:lang w:val="hu-HU"/>
              </w:rPr>
            </w:pPr>
          </w:p>
          <w:p w14:paraId="5A4CF6B2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• Dátum</w:t>
            </w:r>
          </w:p>
          <w:p w14:paraId="55A0ED45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publikáció címe</w:t>
            </w:r>
          </w:p>
          <w:p w14:paraId="19BB4B68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megjelenés helye</w:t>
            </w:r>
          </w:p>
          <w:p w14:paraId="4148985E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</w:p>
          <w:p w14:paraId="190A21D9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Dátum</w:t>
            </w:r>
          </w:p>
          <w:p w14:paraId="34C13130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publikáció címe</w:t>
            </w:r>
          </w:p>
          <w:p w14:paraId="7288D07B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megjelenés helye</w:t>
            </w:r>
          </w:p>
          <w:p w14:paraId="05B2FAEB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</w:p>
          <w:p w14:paraId="3E50C324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</w:p>
          <w:p w14:paraId="3B5B17A4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• Dátum</w:t>
            </w:r>
          </w:p>
          <w:p w14:paraId="30A6C712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publikáció címe</w:t>
            </w:r>
          </w:p>
          <w:p w14:paraId="092FC4E0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megjelenés helye</w:t>
            </w:r>
          </w:p>
          <w:p w14:paraId="08A075DB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</w:p>
          <w:p w14:paraId="0ED61A0B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• Dátum</w:t>
            </w:r>
          </w:p>
          <w:p w14:paraId="46B1D669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publikáció címe</w:t>
            </w:r>
          </w:p>
          <w:p w14:paraId="2F7B5FC0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megjelenés helye</w:t>
            </w:r>
          </w:p>
          <w:p w14:paraId="2B1507EB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</w:p>
          <w:p w14:paraId="60DD7A91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• Dátum</w:t>
            </w:r>
          </w:p>
          <w:p w14:paraId="2BB3EF5C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publikáció címe</w:t>
            </w:r>
          </w:p>
          <w:p w14:paraId="30F2585E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</w:p>
          <w:p w14:paraId="5C34CD9C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megjelenés helye</w:t>
            </w:r>
          </w:p>
          <w:p w14:paraId="70C0D41A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</w:p>
          <w:p w14:paraId="3095E202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• Dátum</w:t>
            </w:r>
          </w:p>
          <w:p w14:paraId="010C243F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publikáció címe</w:t>
            </w:r>
          </w:p>
          <w:p w14:paraId="49D73D3C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megjelenés helye</w:t>
            </w:r>
          </w:p>
          <w:p w14:paraId="6154F10D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B06541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42926D0" w14:textId="77777777" w:rsidR="0041382B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</w:pPr>
          </w:p>
          <w:p w14:paraId="09C2B5E2" w14:textId="77777777" w:rsidR="0041382B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  <w:t>2020</w:t>
            </w:r>
          </w:p>
          <w:p w14:paraId="0DC85B0C" w14:textId="77777777" w:rsidR="0041382B" w:rsidRPr="00F2260A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</w:pPr>
            <w:r w:rsidRPr="00CF60B3">
              <w:rPr>
                <w:rStyle w:val="Kiemels2"/>
                <w:rFonts w:ascii="Arial Narrow" w:hAnsi="Arial Narrow"/>
                <w:b w:val="0"/>
                <w:i w:val="0"/>
                <w:sz w:val="22"/>
                <w:szCs w:val="22"/>
                <w:lang w:val="hu-HU"/>
              </w:rPr>
              <w:t>Elégedettség helyett elkötelezettség – szolgáltatás helyett élmény</w:t>
            </w:r>
          </w:p>
          <w:p w14:paraId="5A599AD3" w14:textId="77777777" w:rsidR="0041382B" w:rsidRPr="00F2260A" w:rsidRDefault="0041382B" w:rsidP="0096327B">
            <w:pPr>
              <w:pStyle w:val="Cmsor2"/>
              <w:numPr>
                <w:ilvl w:val="0"/>
                <w:numId w:val="0"/>
              </w:numPr>
              <w:ind w:left="36" w:hanging="36"/>
              <w:rPr>
                <w:rFonts w:ascii="Arial Narrow" w:hAnsi="Arial Narrow"/>
                <w:b w:val="0"/>
                <w:sz w:val="22"/>
                <w:szCs w:val="22"/>
                <w:lang w:val="hu-HU" w:eastAsia="hu-HU"/>
              </w:rPr>
            </w:pPr>
            <w:r w:rsidRPr="00CF60B3">
              <w:rPr>
                <w:rFonts w:ascii="Arial Narrow" w:hAnsi="Arial Narrow"/>
                <w:b w:val="0"/>
                <w:sz w:val="22"/>
                <w:szCs w:val="22"/>
                <w:lang w:val="hu-HU"/>
              </w:rPr>
              <w:t>Szólj Hozzá! Hozzá szólj! Marketingtrükkök a célcsoportok megszólításához – K2 konferencia - https://ki.oszk.hu/hir/kutatasi-es-szervezetfejlesztesi-osztaly/szolj-hozza-hozza-szolj-marketingtrukkok-celcsoportok-0</w:t>
            </w:r>
          </w:p>
          <w:p w14:paraId="3A9564B9" w14:textId="77777777" w:rsidR="0041382B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  <w:t>2019</w:t>
            </w:r>
          </w:p>
          <w:p w14:paraId="1045DF68" w14:textId="77777777" w:rsidR="0041382B" w:rsidRPr="005F178E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5F178E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 xml:space="preserve">Széllel </w:t>
            </w:r>
            <w:proofErr w:type="spellStart"/>
            <w:r w:rsidRPr="005F178E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slamben</w:t>
            </w:r>
            <w:proofErr w:type="spellEnd"/>
          </w:p>
          <w:p w14:paraId="63985638" w14:textId="77777777" w:rsidR="0041382B" w:rsidRPr="005F178E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5F178E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Könyv, könyvtár, könyvtáros - 201</w:t>
            </w:r>
            <w:r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9</w:t>
            </w:r>
            <w:r w:rsidRPr="005F178E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 xml:space="preserve">. </w:t>
            </w:r>
            <w:r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 xml:space="preserve">július, </w:t>
            </w:r>
            <w:r w:rsidRPr="005F178E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2</w:t>
            </w:r>
            <w:r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8</w:t>
            </w:r>
            <w:r w:rsidRPr="005F178E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 xml:space="preserve">. évfolyam, </w:t>
            </w:r>
            <w:r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7</w:t>
            </w:r>
            <w:r w:rsidRPr="005F178E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 xml:space="preserve">. száma. </w:t>
            </w:r>
            <w:r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4-9</w:t>
            </w:r>
            <w:r w:rsidRPr="005F178E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. oldal</w:t>
            </w:r>
          </w:p>
          <w:p w14:paraId="6630A072" w14:textId="77777777" w:rsidR="0041382B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</w:pPr>
          </w:p>
          <w:p w14:paraId="72882A26" w14:textId="77777777" w:rsidR="0041382B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  <w:t>2018</w:t>
            </w:r>
          </w:p>
          <w:p w14:paraId="6CC5F3DB" w14:textId="77777777" w:rsidR="0041382B" w:rsidRPr="005C3407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5C3407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Kamaszhíd - kamaszkönyvtár nyílt Gödöllőn</w:t>
            </w:r>
          </w:p>
          <w:p w14:paraId="012902BC" w14:textId="77777777" w:rsidR="0041382B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5C3407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Könyv, könyvtár, könyvtáros - 2018. december, 27. évfolyam, 12. száma. 36-46. oldal</w:t>
            </w:r>
          </w:p>
          <w:p w14:paraId="1D5AA89C" w14:textId="77777777" w:rsidR="0041382B" w:rsidRPr="005C3407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</w:p>
          <w:p w14:paraId="3A0338FF" w14:textId="77777777" w:rsidR="0041382B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  <w:t>2018</w:t>
            </w:r>
          </w:p>
          <w:p w14:paraId="28AE6930" w14:textId="77777777" w:rsidR="0041382B" w:rsidRPr="005C3407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5C3407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Szeretetmárka építése elkötelezett fogyasztókkal</w:t>
            </w:r>
          </w:p>
          <w:p w14:paraId="460630CD" w14:textId="77777777" w:rsidR="0041382B" w:rsidRPr="005C3407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5C3407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Könyvtári Figyelő 2018 Különszám, 37-51. oldal</w:t>
            </w:r>
          </w:p>
          <w:p w14:paraId="768B048E" w14:textId="77777777" w:rsidR="0041382B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</w:pPr>
          </w:p>
          <w:p w14:paraId="4E3AC4DB" w14:textId="77777777" w:rsidR="0041382B" w:rsidRPr="00862630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</w:pPr>
            <w:r w:rsidRPr="00862630"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  <w:t>2018</w:t>
            </w:r>
          </w:p>
          <w:p w14:paraId="3F9ED668" w14:textId="77777777" w:rsidR="0041382B" w:rsidRPr="00862630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862630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világ legboldogabb könyvtárai</w:t>
            </w:r>
          </w:p>
          <w:p w14:paraId="4B942D3F" w14:textId="77777777" w:rsidR="0041382B" w:rsidRPr="00CF60B3" w:rsidRDefault="0041382B" w:rsidP="0096327B">
            <w:pPr>
              <w:pStyle w:val="Cmsor2"/>
              <w:numPr>
                <w:ilvl w:val="0"/>
                <w:numId w:val="0"/>
              </w:numPr>
              <w:spacing w:after="0"/>
              <w:ind w:left="576" w:hanging="576"/>
              <w:rPr>
                <w:rFonts w:ascii="Arial Narrow" w:hAnsi="Arial Narrow"/>
                <w:b w:val="0"/>
                <w:sz w:val="22"/>
                <w:szCs w:val="22"/>
                <w:lang w:val="hu-HU"/>
              </w:rPr>
            </w:pPr>
            <w:r w:rsidRPr="00CF60B3">
              <w:rPr>
                <w:rFonts w:ascii="Arial Narrow" w:hAnsi="Arial Narrow"/>
                <w:b w:val="0"/>
                <w:sz w:val="22"/>
                <w:szCs w:val="22"/>
                <w:lang w:val="hu-HU"/>
              </w:rPr>
              <w:t xml:space="preserve">Tudományos és Műszaki Tájékoztatás 2018 </w:t>
            </w:r>
            <w:proofErr w:type="spellStart"/>
            <w:r w:rsidRPr="00CF60B3">
              <w:rPr>
                <w:rFonts w:ascii="Arial Narrow" w:hAnsi="Arial Narrow"/>
                <w:b w:val="0"/>
                <w:sz w:val="22"/>
                <w:szCs w:val="22"/>
                <w:lang w:val="hu-HU"/>
              </w:rPr>
              <w:t>Vol</w:t>
            </w:r>
            <w:proofErr w:type="spellEnd"/>
            <w:r w:rsidRPr="00CF60B3">
              <w:rPr>
                <w:rFonts w:ascii="Arial Narrow" w:hAnsi="Arial Narrow"/>
                <w:b w:val="0"/>
                <w:sz w:val="22"/>
                <w:szCs w:val="22"/>
                <w:lang w:val="hu-HU"/>
              </w:rPr>
              <w:t xml:space="preserve"> 65, Szám 4 – 238-244 p</w:t>
            </w:r>
          </w:p>
          <w:p w14:paraId="0E989F15" w14:textId="77777777" w:rsidR="0041382B" w:rsidRPr="00836FB0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Cs w:val="16"/>
                <w:lang w:val="hu-HU"/>
              </w:rPr>
            </w:pPr>
          </w:p>
          <w:p w14:paraId="101BB043" w14:textId="77777777" w:rsidR="0041382B" w:rsidRPr="00862630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</w:pPr>
            <w:r w:rsidRPr="00862630"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  <w:t>201</w:t>
            </w:r>
            <w:r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  <w:t>8</w:t>
            </w:r>
          </w:p>
          <w:p w14:paraId="1145C6B2" w14:textId="77777777" w:rsidR="0041382B" w:rsidRPr="00CF60B3" w:rsidRDefault="0041382B" w:rsidP="0096327B">
            <w:pPr>
              <w:pStyle w:val="Cmsor2"/>
              <w:numPr>
                <w:ilvl w:val="0"/>
                <w:numId w:val="0"/>
              </w:numPr>
              <w:spacing w:after="0"/>
              <w:ind w:left="576" w:hanging="576"/>
              <w:rPr>
                <w:rFonts w:ascii="Arial Narrow" w:hAnsi="Arial Narrow"/>
                <w:b w:val="0"/>
                <w:sz w:val="22"/>
                <w:szCs w:val="22"/>
                <w:lang w:val="hu-HU"/>
              </w:rPr>
            </w:pPr>
            <w:r w:rsidRPr="00CF60B3">
              <w:rPr>
                <w:rFonts w:ascii="Arial Narrow" w:hAnsi="Arial Narrow"/>
                <w:b w:val="0"/>
                <w:sz w:val="22"/>
                <w:szCs w:val="22"/>
                <w:lang w:val="hu-HU"/>
              </w:rPr>
              <w:t>Digitális mindennapok egy könyvtár életében – innovatív módszerek a fiatalok</w:t>
            </w:r>
          </w:p>
          <w:p w14:paraId="3CE451A9" w14:textId="77777777" w:rsidR="0041382B" w:rsidRPr="00CF60B3" w:rsidRDefault="0041382B" w:rsidP="0096327B">
            <w:pPr>
              <w:pStyle w:val="Cmsor2"/>
              <w:numPr>
                <w:ilvl w:val="0"/>
                <w:numId w:val="0"/>
              </w:numPr>
              <w:spacing w:after="0"/>
              <w:ind w:left="576" w:hanging="576"/>
              <w:rPr>
                <w:rFonts w:ascii="Arial Narrow" w:hAnsi="Arial Narrow"/>
                <w:b w:val="0"/>
                <w:sz w:val="22"/>
                <w:szCs w:val="22"/>
                <w:lang w:val="hu-HU"/>
              </w:rPr>
            </w:pPr>
            <w:r w:rsidRPr="00CF60B3">
              <w:rPr>
                <w:rFonts w:ascii="Arial Narrow" w:hAnsi="Arial Narrow"/>
                <w:b w:val="0"/>
                <w:sz w:val="22"/>
                <w:szCs w:val="22"/>
                <w:lang w:val="hu-HU"/>
              </w:rPr>
              <w:t>olvasóvá nevelése, valamint az élethosszig tartó tanulás területén</w:t>
            </w:r>
          </w:p>
          <w:p w14:paraId="1E1DA6AD" w14:textId="77777777" w:rsidR="0041382B" w:rsidRPr="00CF60B3" w:rsidRDefault="0041382B" w:rsidP="0096327B">
            <w:pPr>
              <w:pStyle w:val="Cmsor2"/>
              <w:numPr>
                <w:ilvl w:val="0"/>
                <w:numId w:val="0"/>
              </w:numPr>
              <w:spacing w:after="0"/>
              <w:ind w:left="576" w:hanging="576"/>
              <w:rPr>
                <w:rFonts w:ascii="Arial Narrow" w:hAnsi="Arial Narrow"/>
                <w:b w:val="0"/>
                <w:sz w:val="22"/>
                <w:szCs w:val="22"/>
                <w:lang w:val="hu-HU"/>
              </w:rPr>
            </w:pPr>
            <w:r w:rsidRPr="00CF60B3">
              <w:rPr>
                <w:rFonts w:ascii="Arial Narrow" w:hAnsi="Arial Narrow"/>
                <w:b w:val="0"/>
                <w:sz w:val="22"/>
                <w:szCs w:val="22"/>
                <w:lang w:val="hu-HU"/>
              </w:rPr>
              <w:t xml:space="preserve">Tudományos és Műszaki Tájékoztatás 2018 </w:t>
            </w:r>
            <w:proofErr w:type="spellStart"/>
            <w:r w:rsidRPr="00CF60B3">
              <w:rPr>
                <w:rFonts w:ascii="Arial Narrow" w:hAnsi="Arial Narrow"/>
                <w:b w:val="0"/>
                <w:sz w:val="22"/>
                <w:szCs w:val="22"/>
                <w:lang w:val="hu-HU"/>
              </w:rPr>
              <w:t>Vol</w:t>
            </w:r>
            <w:proofErr w:type="spellEnd"/>
            <w:r w:rsidRPr="00CF60B3">
              <w:rPr>
                <w:rFonts w:ascii="Arial Narrow" w:hAnsi="Arial Narrow"/>
                <w:b w:val="0"/>
                <w:sz w:val="22"/>
                <w:szCs w:val="22"/>
                <w:lang w:val="hu-HU"/>
              </w:rPr>
              <w:t xml:space="preserve"> 65, Szám 3 – 159-175 p</w:t>
            </w:r>
          </w:p>
          <w:p w14:paraId="728FEBFF" w14:textId="77777777" w:rsidR="0041382B" w:rsidRPr="00CF60B3" w:rsidRDefault="0041382B" w:rsidP="0096327B">
            <w:pPr>
              <w:pStyle w:val="Cmsor2"/>
              <w:numPr>
                <w:ilvl w:val="0"/>
                <w:numId w:val="0"/>
              </w:numPr>
              <w:spacing w:after="0"/>
              <w:ind w:left="576"/>
              <w:rPr>
                <w:rFonts w:ascii="Arial Narrow" w:hAnsi="Arial Narrow"/>
                <w:b w:val="0"/>
                <w:sz w:val="22"/>
                <w:szCs w:val="22"/>
                <w:lang w:val="hu-HU"/>
              </w:rPr>
            </w:pPr>
          </w:p>
          <w:p w14:paraId="165D9BD6" w14:textId="77777777" w:rsidR="0041382B" w:rsidRPr="00EF7AB5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</w:pPr>
            <w:r w:rsidRPr="00EF7AB5"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  <w:t>2016</w:t>
            </w:r>
          </w:p>
          <w:p w14:paraId="20302082" w14:textId="77777777" w:rsidR="0041382B" w:rsidRPr="00DB6A17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DB6A17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Több mint könyvtár – módszertani kiadvány</w:t>
            </w:r>
            <w:r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, szerkesztő</w:t>
            </w:r>
          </w:p>
          <w:p w14:paraId="715BE4CE" w14:textId="77777777" w:rsidR="0041382B" w:rsidRPr="00862630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</w:pPr>
            <w:r w:rsidRPr="00DB6A17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www.gvkik.hu</w:t>
            </w:r>
          </w:p>
        </w:tc>
      </w:tr>
      <w:tr w:rsidR="0041382B" w:rsidRPr="00C103F1" w14:paraId="4CEB3502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F4C205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 xml:space="preserve">• Dátum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C430E0" w14:textId="77777777" w:rsidR="0041382B" w:rsidRPr="007713A9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E93F357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  <w:t>2009</w:t>
            </w:r>
          </w:p>
        </w:tc>
      </w:tr>
      <w:tr w:rsidR="0041382B" w:rsidRPr="00CF60B3" w14:paraId="6842329C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5D76D9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publikáció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A55CF6" w14:textId="77777777" w:rsidR="0041382B" w:rsidRPr="007713A9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4EC4C91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 xml:space="preserve">Rapid randi könyvekkel - </w:t>
            </w:r>
            <w:r w:rsidRPr="007713A9">
              <w:rPr>
                <w:rFonts w:ascii="Arial Narrow" w:hAnsi="Arial Narrow"/>
                <w:sz w:val="22"/>
                <w:szCs w:val="22"/>
                <w:lang w:val="hu-HU"/>
              </w:rPr>
              <w:t>gyakorlati feladatok olvasókörös csoportmunkához.</w:t>
            </w:r>
          </w:p>
        </w:tc>
      </w:tr>
      <w:tr w:rsidR="0041382B" w:rsidRPr="00CF60B3" w14:paraId="4BFA94CB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9C8601" w14:textId="77777777" w:rsidR="0041382B" w:rsidRPr="007713A9" w:rsidRDefault="0041382B" w:rsidP="0096327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sz w:val="22"/>
                <w:szCs w:val="22"/>
                <w:lang w:val="hu-HU"/>
              </w:rPr>
              <w:t>A megjelenés helye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CDAD73" w14:textId="77777777" w:rsidR="0041382B" w:rsidRPr="007713A9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E8413DC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Elhangzott az Olvasókörök szervezése és vezetése c. tréningen a Móricz Zsigmond Megyei és Városi Könyvtárban Nyíregyháza, 2009. február 9.</w:t>
            </w:r>
          </w:p>
        </w:tc>
      </w:tr>
      <w:tr w:rsidR="0041382B" w:rsidRPr="00CF60B3" w14:paraId="5CA7C9C7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2B2096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8E0975" w14:textId="77777777" w:rsidR="0041382B" w:rsidRPr="00C103F1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00DCE14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</w:p>
        </w:tc>
      </w:tr>
      <w:tr w:rsidR="0041382B" w:rsidRPr="00C103F1" w14:paraId="7085F04E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F4C284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 xml:space="preserve">• Dátum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D71905" w14:textId="77777777" w:rsidR="0041382B" w:rsidRPr="00C103F1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1E7B134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  <w:t>2008</w:t>
            </w:r>
          </w:p>
        </w:tc>
      </w:tr>
      <w:tr w:rsidR="0041382B" w:rsidRPr="00CF60B3" w14:paraId="6F27533E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60C710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publikáció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C18BD9" w14:textId="77777777" w:rsidR="0041382B" w:rsidRPr="00C103F1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01EF845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Hogyan lehet hasznosítani egy egyszerű könyvtárhasználati kérdőív eredményeit a gyakorlatban?</w:t>
            </w:r>
          </w:p>
        </w:tc>
      </w:tr>
      <w:tr w:rsidR="0041382B" w:rsidRPr="00CF60B3" w14:paraId="0302FF1F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B16C2E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megjelenés helye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9007E2" w14:textId="77777777" w:rsidR="0041382B" w:rsidRPr="00C103F1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F8B6DDF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Könyv, könyvtár, könyvtáros 17. évf. 12. szám</w:t>
            </w:r>
          </w:p>
        </w:tc>
      </w:tr>
      <w:tr w:rsidR="0041382B" w:rsidRPr="00CF60B3" w14:paraId="579623CE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020C73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A4567E" w14:textId="77777777" w:rsidR="0041382B" w:rsidRPr="00C103F1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D9711E3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</w:p>
        </w:tc>
      </w:tr>
      <w:tr w:rsidR="0041382B" w:rsidRPr="00C103F1" w14:paraId="5F2BA571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E876DE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 xml:space="preserve">• Dátum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25051B" w14:textId="77777777" w:rsidR="0041382B" w:rsidRPr="00C103F1" w:rsidRDefault="0041382B" w:rsidP="0096327B">
            <w:pPr>
              <w:pStyle w:val="Aaoeeu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141AA35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  <w:t>2007</w:t>
            </w:r>
          </w:p>
        </w:tc>
      </w:tr>
      <w:tr w:rsidR="0041382B" w:rsidRPr="00CF60B3" w14:paraId="31D8924B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76D95D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publikáció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7D7B2E" w14:textId="77777777" w:rsidR="0041382B" w:rsidRPr="00C103F1" w:rsidRDefault="0041382B" w:rsidP="0096327B">
            <w:pPr>
              <w:pStyle w:val="Aaoeeu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2EB8EF8" w14:textId="77777777" w:rsidR="0041382B" w:rsidRPr="007713A9" w:rsidRDefault="0041382B" w:rsidP="0096327B">
            <w:pPr>
              <w:pStyle w:val="NormlWeb"/>
              <w:spacing w:before="0" w:beforeAutospacing="0" w:after="0" w:afterAutospacing="0"/>
              <w:ind w:firstLine="13"/>
              <w:rPr>
                <w:rFonts w:ascii="Arial Narrow" w:hAnsi="Arial Narrow"/>
                <w:sz w:val="22"/>
                <w:szCs w:val="22"/>
              </w:rPr>
            </w:pPr>
            <w:r w:rsidRPr="007713A9">
              <w:rPr>
                <w:rFonts w:ascii="Arial Narrow" w:hAnsi="Arial Narrow"/>
                <w:sz w:val="22"/>
                <w:szCs w:val="22"/>
              </w:rPr>
              <w:t xml:space="preserve">Benchmarking– érdemes vajon másoktól tanulni? A Gödöllői Városi Könyvtár és Információs Központ és az érdi Csuka Zoltán Városi könyvtár tapasztalatai egy új teljesítménymérési módszer bevezetése nyomán. </w:t>
            </w:r>
          </w:p>
        </w:tc>
      </w:tr>
      <w:tr w:rsidR="0041382B" w:rsidRPr="00C103F1" w14:paraId="0AA7128E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7104B0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lastRenderedPageBreak/>
              <w:t xml:space="preserve"> A megjelenés helye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CDABAD" w14:textId="77777777" w:rsidR="0041382B" w:rsidRPr="00F37FE9" w:rsidRDefault="0041382B" w:rsidP="0096327B">
            <w:pPr>
              <w:pStyle w:val="Aaoeeu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B400096" w14:textId="77777777" w:rsidR="0041382B" w:rsidRPr="007713A9" w:rsidRDefault="0041382B" w:rsidP="0096327B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7713A9">
              <w:rPr>
                <w:rFonts w:ascii="Arial Narrow" w:hAnsi="Arial Narrow"/>
                <w:sz w:val="22"/>
                <w:szCs w:val="22"/>
              </w:rPr>
              <w:t>Könyv, könyvtár könyvtáros 2007. október</w:t>
            </w:r>
          </w:p>
          <w:p w14:paraId="71635454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</w:p>
        </w:tc>
      </w:tr>
      <w:tr w:rsidR="0041382B" w:rsidRPr="00C103F1" w14:paraId="359E141A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7F84C3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 xml:space="preserve">• Dátum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150901" w14:textId="77777777" w:rsidR="0041382B" w:rsidRPr="00C103F1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3072EE0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  <w:t>2003</w:t>
            </w:r>
          </w:p>
        </w:tc>
      </w:tr>
      <w:tr w:rsidR="0041382B" w:rsidRPr="00CF60B3" w14:paraId="68375406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76034A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publikáció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68D931" w14:textId="77777777" w:rsidR="0041382B" w:rsidRPr="00C103F1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F610631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benchmarking módszer alkalmazási lehetősége közművelődési könyvtárakban Magyarországon</w:t>
            </w:r>
          </w:p>
        </w:tc>
      </w:tr>
      <w:tr w:rsidR="0041382B" w:rsidRPr="00C103F1" w14:paraId="2021F965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9F5C4C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megjelenés helye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A49B96" w14:textId="77777777" w:rsidR="0041382B" w:rsidRPr="00C103F1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6F1AA60" w14:textId="77777777" w:rsidR="0041382B" w:rsidRPr="007713A9" w:rsidRDefault="0041382B" w:rsidP="0096327B">
            <w:pPr>
              <w:pStyle w:val="NormlWeb"/>
              <w:ind w:left="2124" w:hanging="2124"/>
              <w:rPr>
                <w:rFonts w:ascii="Arial Narrow" w:hAnsi="Arial Narrow"/>
                <w:sz w:val="22"/>
                <w:szCs w:val="22"/>
              </w:rPr>
            </w:pPr>
            <w:r w:rsidRPr="007713A9">
              <w:rPr>
                <w:rFonts w:ascii="Arial Narrow" w:hAnsi="Arial Narrow"/>
                <w:sz w:val="22"/>
                <w:szCs w:val="22"/>
              </w:rPr>
              <w:t>Könyv, könyvtár, könyvtáros 2003. október</w:t>
            </w:r>
          </w:p>
        </w:tc>
      </w:tr>
      <w:tr w:rsidR="0041382B" w:rsidRPr="00C103F1" w14:paraId="0D5527E8" w14:textId="77777777" w:rsidTr="0096327B">
        <w:trPr>
          <w:trHeight w:val="37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696D55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944752" w14:textId="77777777" w:rsidR="0041382B" w:rsidRPr="00C103F1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080EEC8" w14:textId="77777777" w:rsidR="0041382B" w:rsidRPr="007713A9" w:rsidRDefault="0041382B" w:rsidP="0096327B">
            <w:pPr>
              <w:pStyle w:val="NormlWeb"/>
              <w:ind w:left="2124" w:hanging="2124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382B" w:rsidRPr="00C103F1" w14:paraId="4731A1F1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E89A11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 xml:space="preserve">• Dátum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6B4D26" w14:textId="77777777" w:rsidR="0041382B" w:rsidRPr="00C103F1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37B95E0" w14:textId="77777777" w:rsidR="0041382B" w:rsidRPr="007713A9" w:rsidRDefault="0041382B" w:rsidP="0096327B">
            <w:pPr>
              <w:pStyle w:val="NormlWeb"/>
              <w:ind w:left="2124" w:hanging="2124"/>
              <w:rPr>
                <w:rFonts w:ascii="Arial Narrow" w:hAnsi="Arial Narrow"/>
                <w:b/>
                <w:sz w:val="22"/>
                <w:szCs w:val="22"/>
              </w:rPr>
            </w:pPr>
            <w:r w:rsidRPr="007713A9">
              <w:rPr>
                <w:rFonts w:ascii="Arial Narrow" w:hAnsi="Arial Narrow"/>
                <w:b/>
                <w:sz w:val="22"/>
                <w:szCs w:val="22"/>
              </w:rPr>
              <w:t>2003</w:t>
            </w:r>
          </w:p>
        </w:tc>
      </w:tr>
      <w:tr w:rsidR="0041382B" w:rsidRPr="00C103F1" w14:paraId="7BC5E1C1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1E8626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publikáció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0D3359" w14:textId="77777777" w:rsidR="0041382B" w:rsidRPr="00C103F1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177CB7A" w14:textId="77777777" w:rsidR="0041382B" w:rsidRPr="007713A9" w:rsidRDefault="0041382B" w:rsidP="0096327B">
            <w:pPr>
              <w:pStyle w:val="NormlWeb"/>
              <w:ind w:left="2124" w:hanging="2124"/>
              <w:rPr>
                <w:rFonts w:ascii="Arial Narrow" w:hAnsi="Arial Narrow"/>
                <w:sz w:val="22"/>
                <w:szCs w:val="22"/>
              </w:rPr>
            </w:pPr>
            <w:r w:rsidRPr="007713A9">
              <w:rPr>
                <w:rFonts w:ascii="Arial Narrow" w:hAnsi="Arial Narrow"/>
                <w:sz w:val="22"/>
                <w:szCs w:val="22"/>
              </w:rPr>
              <w:t xml:space="preserve">Marketing in </w:t>
            </w:r>
            <w:proofErr w:type="spellStart"/>
            <w:r w:rsidRPr="007713A9">
              <w:rPr>
                <w:rFonts w:ascii="Arial Narrow" w:hAnsi="Arial Narrow"/>
                <w:sz w:val="22"/>
                <w:szCs w:val="22"/>
              </w:rPr>
              <w:t>libraries</w:t>
            </w:r>
            <w:proofErr w:type="spellEnd"/>
            <w:r w:rsidRPr="007713A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13A9">
              <w:rPr>
                <w:rFonts w:ascii="Arial Narrow" w:hAnsi="Arial Narrow"/>
                <w:sz w:val="22"/>
                <w:szCs w:val="22"/>
              </w:rPr>
              <w:t>as</w:t>
            </w:r>
            <w:proofErr w:type="spellEnd"/>
            <w:r w:rsidRPr="007713A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713A9">
              <w:rPr>
                <w:rFonts w:ascii="Arial Narrow" w:hAnsi="Arial Narrow"/>
                <w:sz w:val="22"/>
                <w:szCs w:val="22"/>
              </w:rPr>
              <w:t>special</w:t>
            </w:r>
            <w:proofErr w:type="spellEnd"/>
            <w:r w:rsidRPr="007713A9">
              <w:rPr>
                <w:rFonts w:ascii="Arial Narrow" w:hAnsi="Arial Narrow"/>
                <w:sz w:val="22"/>
                <w:szCs w:val="22"/>
              </w:rPr>
              <w:t xml:space="preserve"> nonprofit </w:t>
            </w:r>
            <w:proofErr w:type="spellStart"/>
            <w:r w:rsidRPr="007713A9">
              <w:rPr>
                <w:rFonts w:ascii="Arial Narrow" w:hAnsi="Arial Narrow"/>
                <w:sz w:val="22"/>
                <w:szCs w:val="22"/>
              </w:rPr>
              <w:t>organisations</w:t>
            </w:r>
            <w:proofErr w:type="spellEnd"/>
          </w:p>
        </w:tc>
      </w:tr>
      <w:tr w:rsidR="0041382B" w:rsidRPr="00F37FE9" w14:paraId="6DAF0EC6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72B287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megjelenés helye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37EA57" w14:textId="77777777" w:rsidR="0041382B" w:rsidRPr="00C103F1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425EAD6" w14:textId="77777777" w:rsidR="0041382B" w:rsidRPr="007713A9" w:rsidRDefault="0041382B" w:rsidP="0096327B">
            <w:pPr>
              <w:pStyle w:val="NormlWeb"/>
              <w:ind w:left="2124" w:hanging="2124"/>
              <w:rPr>
                <w:rFonts w:ascii="Arial Narrow" w:hAnsi="Arial Narrow"/>
                <w:sz w:val="22"/>
                <w:szCs w:val="22"/>
              </w:rPr>
            </w:pPr>
            <w:r w:rsidRPr="007713A9">
              <w:rPr>
                <w:rFonts w:ascii="Arial Narrow" w:hAnsi="Arial Narrow"/>
                <w:sz w:val="22"/>
                <w:szCs w:val="22"/>
              </w:rPr>
              <w:t xml:space="preserve">4th International </w:t>
            </w:r>
            <w:proofErr w:type="spellStart"/>
            <w:r w:rsidRPr="007713A9">
              <w:rPr>
                <w:rFonts w:ascii="Arial Narrow" w:hAnsi="Arial Narrow"/>
                <w:sz w:val="22"/>
                <w:szCs w:val="22"/>
              </w:rPr>
              <w:t>Conference</w:t>
            </w:r>
            <w:proofErr w:type="spellEnd"/>
            <w:r w:rsidRPr="007713A9">
              <w:rPr>
                <w:rFonts w:ascii="Arial Narrow" w:hAnsi="Arial Narrow"/>
                <w:sz w:val="22"/>
                <w:szCs w:val="22"/>
              </w:rPr>
              <w:t xml:space="preserve"> of PhD </w:t>
            </w:r>
            <w:proofErr w:type="spellStart"/>
            <w:r w:rsidRPr="007713A9">
              <w:rPr>
                <w:rFonts w:ascii="Arial Narrow" w:hAnsi="Arial Narrow"/>
                <w:sz w:val="22"/>
                <w:szCs w:val="22"/>
              </w:rPr>
              <w:t>Students</w:t>
            </w:r>
            <w:proofErr w:type="spellEnd"/>
            <w:r w:rsidRPr="007713A9">
              <w:rPr>
                <w:rFonts w:ascii="Arial Narrow" w:hAnsi="Arial Narrow"/>
                <w:sz w:val="22"/>
                <w:szCs w:val="22"/>
              </w:rPr>
              <w:t xml:space="preserve">, University of Miskolc, Hungary </w:t>
            </w:r>
          </w:p>
        </w:tc>
      </w:tr>
      <w:tr w:rsidR="0041382B" w:rsidRPr="00F37FE9" w14:paraId="7011D2F9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D6A5A8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9E153F" w14:textId="77777777" w:rsidR="0041382B" w:rsidRPr="00C103F1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3A1C511" w14:textId="77777777" w:rsidR="0041382B" w:rsidRPr="00F37FE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  <w:tr w:rsidR="0041382B" w:rsidRPr="00F37FE9" w14:paraId="15F6363E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D78454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 xml:space="preserve">• Dátum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FC7DAE" w14:textId="77777777" w:rsidR="0041382B" w:rsidRPr="00C103F1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56E5D18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  <w:t>2003</w:t>
            </w:r>
          </w:p>
        </w:tc>
      </w:tr>
      <w:tr w:rsidR="0041382B" w:rsidRPr="00CF60B3" w14:paraId="3BE3A508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8B97CE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publikáció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4B84EB" w14:textId="77777777" w:rsidR="0041382B" w:rsidRPr="00C103F1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336DF00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50 éves a Gödöllői Városi Könyvtár</w:t>
            </w:r>
          </w:p>
          <w:p w14:paraId="6B15BC3F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Szerkesztő és társszerző</w:t>
            </w:r>
          </w:p>
        </w:tc>
      </w:tr>
      <w:tr w:rsidR="0041382B" w:rsidRPr="00F37FE9" w14:paraId="4A9825EF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3F08B0" w14:textId="77777777" w:rsidR="0041382B" w:rsidRPr="007713A9" w:rsidRDefault="0041382B" w:rsidP="0096327B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sz w:val="22"/>
                <w:szCs w:val="22"/>
                <w:lang w:val="hu-HU"/>
              </w:rPr>
              <w:t>A megjelenés helye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3D072E" w14:textId="77777777" w:rsidR="0041382B" w:rsidRPr="00C103F1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8492EE1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Gödöllő</w:t>
            </w:r>
          </w:p>
        </w:tc>
      </w:tr>
      <w:tr w:rsidR="0041382B" w:rsidRPr="00F37FE9" w14:paraId="47D98DD9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F42481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294B2C" w14:textId="77777777" w:rsidR="0041382B" w:rsidRPr="00C103F1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9359672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</w:p>
        </w:tc>
      </w:tr>
      <w:tr w:rsidR="0041382B" w:rsidRPr="00F37FE9" w14:paraId="67B9ABBD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239008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 xml:space="preserve">• Dátum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594058" w14:textId="77777777" w:rsidR="0041382B" w:rsidRPr="00C103F1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E066E13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b/>
                <w:i w:val="0"/>
                <w:sz w:val="22"/>
                <w:szCs w:val="22"/>
                <w:lang w:val="hu-HU"/>
              </w:rPr>
              <w:t>2000</w:t>
            </w:r>
          </w:p>
        </w:tc>
      </w:tr>
      <w:tr w:rsidR="0041382B" w:rsidRPr="00F37FE9" w14:paraId="51AD2A93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FE4D85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A publikáció címe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F0DBAE" w14:textId="77777777" w:rsidR="0041382B" w:rsidRPr="00C103F1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9287F6B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proofErr w:type="spellStart"/>
            <w:r w:rsidRPr="007713A9">
              <w:rPr>
                <w:rFonts w:ascii="Arial Narrow" w:hAnsi="Arial Narrow"/>
                <w:i w:val="0"/>
                <w:sz w:val="22"/>
                <w:szCs w:val="22"/>
              </w:rPr>
              <w:t>Kulturális</w:t>
            </w:r>
            <w:proofErr w:type="spellEnd"/>
            <w:r w:rsidRPr="007713A9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spellStart"/>
            <w:r w:rsidRPr="007713A9">
              <w:rPr>
                <w:rFonts w:ascii="Arial Narrow" w:hAnsi="Arial Narrow"/>
                <w:i w:val="0"/>
                <w:sz w:val="22"/>
                <w:szCs w:val="22"/>
              </w:rPr>
              <w:t>turizmus</w:t>
            </w:r>
            <w:proofErr w:type="spellEnd"/>
            <w:r w:rsidRPr="007713A9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spellStart"/>
            <w:r w:rsidRPr="007713A9">
              <w:rPr>
                <w:rFonts w:ascii="Arial Narrow" w:hAnsi="Arial Narrow"/>
                <w:i w:val="0"/>
                <w:sz w:val="22"/>
                <w:szCs w:val="22"/>
              </w:rPr>
              <w:t>Magyarországon</w:t>
            </w:r>
            <w:proofErr w:type="spellEnd"/>
          </w:p>
        </w:tc>
      </w:tr>
      <w:tr w:rsidR="0041382B" w:rsidRPr="00F37FE9" w14:paraId="4AC2FBC6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472928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r w:rsidRPr="007713A9">
              <w:rPr>
                <w:rFonts w:ascii="Arial Narrow" w:hAnsi="Arial Narrow"/>
                <w:i w:val="0"/>
                <w:sz w:val="22"/>
                <w:szCs w:val="22"/>
                <w:lang w:val="hu-HU"/>
              </w:rPr>
              <w:t>•A megjelenés helye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02E8FA" w14:textId="77777777" w:rsidR="0041382B" w:rsidRPr="00C103F1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EB0ABFE" w14:textId="77777777" w:rsidR="0041382B" w:rsidRPr="007713A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hu-HU"/>
              </w:rPr>
            </w:pPr>
            <w:proofErr w:type="spellStart"/>
            <w:r w:rsidRPr="007713A9">
              <w:rPr>
                <w:rFonts w:ascii="Arial Narrow" w:hAnsi="Arial Narrow"/>
                <w:i w:val="0"/>
                <w:sz w:val="22"/>
                <w:szCs w:val="22"/>
              </w:rPr>
              <w:t>Szent</w:t>
            </w:r>
            <w:proofErr w:type="spellEnd"/>
            <w:r w:rsidRPr="007713A9">
              <w:rPr>
                <w:rFonts w:ascii="Arial Narrow" w:hAnsi="Arial Narrow"/>
                <w:i w:val="0"/>
                <w:sz w:val="22"/>
                <w:szCs w:val="22"/>
              </w:rPr>
              <w:t xml:space="preserve"> István </w:t>
            </w:r>
            <w:proofErr w:type="spellStart"/>
            <w:r w:rsidRPr="007713A9">
              <w:rPr>
                <w:rFonts w:ascii="Arial Narrow" w:hAnsi="Arial Narrow"/>
                <w:i w:val="0"/>
                <w:sz w:val="22"/>
                <w:szCs w:val="22"/>
              </w:rPr>
              <w:t>Egyetem</w:t>
            </w:r>
            <w:proofErr w:type="spellEnd"/>
            <w:r w:rsidRPr="007713A9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spellStart"/>
            <w:r w:rsidRPr="007713A9">
              <w:rPr>
                <w:rFonts w:ascii="Arial Narrow" w:hAnsi="Arial Narrow"/>
                <w:i w:val="0"/>
                <w:sz w:val="22"/>
                <w:szCs w:val="22"/>
              </w:rPr>
              <w:t>diplomamunka</w:t>
            </w:r>
            <w:proofErr w:type="spellEnd"/>
          </w:p>
        </w:tc>
      </w:tr>
      <w:tr w:rsidR="0041382B" w:rsidRPr="00F37FE9" w14:paraId="7083AAB1" w14:textId="77777777" w:rsidTr="0096327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41C63A" w14:textId="77777777" w:rsidR="0041382B" w:rsidRPr="00C103F1" w:rsidRDefault="0041382B" w:rsidP="0096327B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5E7D1B" w14:textId="77777777" w:rsidR="0041382B" w:rsidRPr="00C103F1" w:rsidRDefault="0041382B" w:rsidP="0096327B">
            <w:pPr>
              <w:pStyle w:val="Aaoeeu"/>
              <w:widowControl/>
              <w:spacing w:before="20" w:after="20"/>
              <w:rPr>
                <w:rFonts w:ascii="Arial Narrow" w:hAnsi="Arial Narrow"/>
                <w:lang w:val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EF24D13" w14:textId="77777777" w:rsidR="0041382B" w:rsidRPr="00F37FE9" w:rsidRDefault="0041382B" w:rsidP="0096327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hu-HU"/>
              </w:rPr>
            </w:pPr>
          </w:p>
        </w:tc>
      </w:tr>
    </w:tbl>
    <w:p w14:paraId="06382B82" w14:textId="77777777" w:rsidR="00D50F08" w:rsidRDefault="00D50F08"/>
    <w:sectPr w:rsidR="00D5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03AC3"/>
    <w:multiLevelType w:val="multilevel"/>
    <w:tmpl w:val="964C90B6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2B"/>
    <w:rsid w:val="0041382B"/>
    <w:rsid w:val="00CF60B3"/>
    <w:rsid w:val="00D5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A379"/>
  <w15:chartTrackingRefBased/>
  <w15:docId w15:val="{AE937B0C-7AF7-42D5-809D-D37E57E3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38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41382B"/>
    <w:pPr>
      <w:keepNext/>
      <w:numPr>
        <w:numId w:val="1"/>
      </w:numPr>
      <w:spacing w:before="240" w:after="240"/>
      <w:jc w:val="both"/>
      <w:outlineLvl w:val="0"/>
    </w:pPr>
    <w:rPr>
      <w:rFonts w:ascii="Courier New" w:hAnsi="Courier New"/>
      <w:b/>
      <w:smallCaps/>
    </w:rPr>
  </w:style>
  <w:style w:type="paragraph" w:styleId="Cmsor2">
    <w:name w:val="heading 2"/>
    <w:basedOn w:val="Norml"/>
    <w:next w:val="Norml"/>
    <w:link w:val="Cmsor2Char"/>
    <w:uiPriority w:val="9"/>
    <w:qFormat/>
    <w:rsid w:val="0041382B"/>
    <w:pPr>
      <w:keepNext/>
      <w:numPr>
        <w:ilvl w:val="1"/>
        <w:numId w:val="1"/>
      </w:numPr>
      <w:spacing w:after="240"/>
      <w:jc w:val="both"/>
      <w:outlineLvl w:val="1"/>
    </w:pPr>
    <w:rPr>
      <w:rFonts w:ascii="Courier New" w:hAnsi="Courier New"/>
      <w:b/>
    </w:rPr>
  </w:style>
  <w:style w:type="paragraph" w:styleId="Cmsor3">
    <w:name w:val="heading 3"/>
    <w:basedOn w:val="Norml"/>
    <w:next w:val="Norml"/>
    <w:link w:val="Cmsor3Char"/>
    <w:qFormat/>
    <w:rsid w:val="0041382B"/>
    <w:pPr>
      <w:keepNext/>
      <w:numPr>
        <w:ilvl w:val="2"/>
        <w:numId w:val="1"/>
      </w:numPr>
      <w:spacing w:after="240"/>
      <w:jc w:val="both"/>
      <w:outlineLvl w:val="2"/>
    </w:pPr>
    <w:rPr>
      <w:rFonts w:ascii="Courier New" w:hAnsi="Courier New"/>
      <w:i/>
    </w:rPr>
  </w:style>
  <w:style w:type="paragraph" w:styleId="Cmsor4">
    <w:name w:val="heading 4"/>
    <w:basedOn w:val="Norml"/>
    <w:next w:val="Norml"/>
    <w:link w:val="Cmsor4Char"/>
    <w:qFormat/>
    <w:rsid w:val="0041382B"/>
    <w:pPr>
      <w:keepNext/>
      <w:numPr>
        <w:ilvl w:val="3"/>
        <w:numId w:val="1"/>
      </w:numPr>
      <w:spacing w:after="240"/>
      <w:jc w:val="both"/>
      <w:outlineLvl w:val="3"/>
    </w:pPr>
    <w:rPr>
      <w:rFonts w:ascii="Courier New" w:hAnsi="Courier New"/>
    </w:rPr>
  </w:style>
  <w:style w:type="paragraph" w:styleId="Cmsor5">
    <w:name w:val="heading 5"/>
    <w:basedOn w:val="Norml"/>
    <w:next w:val="Norml"/>
    <w:link w:val="Cmsor5Char"/>
    <w:qFormat/>
    <w:rsid w:val="004138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138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138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Cmsor8">
    <w:name w:val="heading 8"/>
    <w:basedOn w:val="Norml"/>
    <w:next w:val="Norml"/>
    <w:link w:val="Cmsor8Char"/>
    <w:qFormat/>
    <w:rsid w:val="0041382B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41382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1382B"/>
    <w:rPr>
      <w:rFonts w:ascii="Courier New" w:eastAsia="Times New Roman" w:hAnsi="Courier New" w:cs="Times New Roman"/>
      <w:b/>
      <w:smallCaps/>
      <w:sz w:val="24"/>
      <w:szCs w:val="20"/>
      <w:lang w:val="en-GB"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41382B"/>
    <w:rPr>
      <w:rFonts w:ascii="Courier New" w:eastAsia="Times New Roman" w:hAnsi="Courier New" w:cs="Times New Roman"/>
      <w:b/>
      <w:sz w:val="24"/>
      <w:szCs w:val="20"/>
      <w:lang w:val="en-GB" w:eastAsia="en-GB"/>
    </w:rPr>
  </w:style>
  <w:style w:type="character" w:customStyle="1" w:styleId="Cmsor3Char">
    <w:name w:val="Címsor 3 Char"/>
    <w:basedOn w:val="Bekezdsalapbettpusa"/>
    <w:link w:val="Cmsor3"/>
    <w:rsid w:val="0041382B"/>
    <w:rPr>
      <w:rFonts w:ascii="Courier New" w:eastAsia="Times New Roman" w:hAnsi="Courier New" w:cs="Times New Roman"/>
      <w:i/>
      <w:sz w:val="24"/>
      <w:szCs w:val="20"/>
      <w:lang w:val="en-GB" w:eastAsia="en-GB"/>
    </w:rPr>
  </w:style>
  <w:style w:type="character" w:customStyle="1" w:styleId="Cmsor4Char">
    <w:name w:val="Címsor 4 Char"/>
    <w:basedOn w:val="Bekezdsalapbettpusa"/>
    <w:link w:val="Cmsor4"/>
    <w:rsid w:val="0041382B"/>
    <w:rPr>
      <w:rFonts w:ascii="Courier New" w:eastAsia="Times New Roman" w:hAnsi="Courier New" w:cs="Times New Roman"/>
      <w:sz w:val="24"/>
      <w:szCs w:val="20"/>
      <w:lang w:val="en-GB" w:eastAsia="en-GB"/>
    </w:rPr>
  </w:style>
  <w:style w:type="character" w:customStyle="1" w:styleId="Cmsor5Char">
    <w:name w:val="Címsor 5 Char"/>
    <w:basedOn w:val="Bekezdsalapbettpusa"/>
    <w:link w:val="Cmsor5"/>
    <w:rsid w:val="0041382B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customStyle="1" w:styleId="Cmsor6Char">
    <w:name w:val="Címsor 6 Char"/>
    <w:basedOn w:val="Bekezdsalapbettpusa"/>
    <w:link w:val="Cmsor6"/>
    <w:rsid w:val="0041382B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Cmsor7Char">
    <w:name w:val="Címsor 7 Char"/>
    <w:basedOn w:val="Bekezdsalapbettpusa"/>
    <w:link w:val="Cmsor7"/>
    <w:rsid w:val="0041382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msor8Char">
    <w:name w:val="Címsor 8 Char"/>
    <w:basedOn w:val="Bekezdsalapbettpusa"/>
    <w:link w:val="Cmsor8"/>
    <w:rsid w:val="0041382B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Cmsor9Char">
    <w:name w:val="Címsor 9 Char"/>
    <w:basedOn w:val="Bekezdsalapbettpusa"/>
    <w:link w:val="Cmsor9"/>
    <w:rsid w:val="0041382B"/>
    <w:rPr>
      <w:rFonts w:ascii="Arial" w:eastAsia="Times New Roman" w:hAnsi="Arial" w:cs="Arial"/>
      <w:lang w:val="en-GB" w:eastAsia="en-GB"/>
    </w:rPr>
  </w:style>
  <w:style w:type="paragraph" w:customStyle="1" w:styleId="Aaoeeu">
    <w:name w:val="Aaoeeu"/>
    <w:rsid w:val="00413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Aeeaoaeaa1">
    <w:name w:val="A?eeaoae?aa 1"/>
    <w:basedOn w:val="Aaoeeu"/>
    <w:next w:val="Aaoeeu"/>
    <w:rsid w:val="0041382B"/>
    <w:pPr>
      <w:keepNext/>
      <w:jc w:val="right"/>
    </w:pPr>
    <w:rPr>
      <w:b/>
    </w:rPr>
  </w:style>
  <w:style w:type="paragraph" w:customStyle="1" w:styleId="OiaeaeiYiio2">
    <w:name w:val="O?ia eaeiYiio 2"/>
    <w:basedOn w:val="Aaoeeu"/>
    <w:rsid w:val="0041382B"/>
    <w:pPr>
      <w:jc w:val="right"/>
    </w:pPr>
    <w:rPr>
      <w:i/>
      <w:sz w:val="16"/>
    </w:rPr>
  </w:style>
  <w:style w:type="paragraph" w:styleId="NormlWeb">
    <w:name w:val="Normal (Web)"/>
    <w:basedOn w:val="Norml"/>
    <w:rsid w:val="0041382B"/>
    <w:pPr>
      <w:spacing w:before="100" w:beforeAutospacing="1" w:after="100" w:afterAutospacing="1"/>
    </w:pPr>
    <w:rPr>
      <w:szCs w:val="24"/>
      <w:lang w:val="hu-HU" w:eastAsia="hu-HU"/>
    </w:rPr>
  </w:style>
  <w:style w:type="character" w:styleId="Kiemels2">
    <w:name w:val="Strong"/>
    <w:uiPriority w:val="22"/>
    <w:qFormat/>
    <w:rsid w:val="0041382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F60B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F6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Panni</dc:creator>
  <cp:keywords/>
  <dc:description/>
  <cp:lastModifiedBy>Kóródy Judit</cp:lastModifiedBy>
  <cp:revision>2</cp:revision>
  <dcterms:created xsi:type="dcterms:W3CDTF">2021-04-26T20:36:00Z</dcterms:created>
  <dcterms:modified xsi:type="dcterms:W3CDTF">2021-04-26T20:36:00Z</dcterms:modified>
</cp:coreProperties>
</file>